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05" w:rsidRDefault="00987C05" w:rsidP="00987C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87C05" w:rsidRDefault="00987C05" w:rsidP="00987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МАЛОВИШЕРСКОГО МУНИЦИПАЛЬНОГО РАЙОНА</w:t>
      </w:r>
    </w:p>
    <w:p w:rsidR="00987C05" w:rsidRDefault="00987C05" w:rsidP="00987C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№</w:t>
      </w:r>
    </w:p>
    <w:p w:rsidR="00987C05" w:rsidRDefault="00987C05" w:rsidP="00987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№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Малая Вишера </w:t>
      </w:r>
    </w:p>
    <w:p w:rsidR="00987C05" w:rsidRDefault="00987C05" w:rsidP="0098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</w:p>
    <w:p w:rsidR="00987C05" w:rsidRDefault="00987C05" w:rsidP="0098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обеспечению безопасности</w:t>
      </w:r>
    </w:p>
    <w:p w:rsidR="00987C05" w:rsidRDefault="00987C05" w:rsidP="0098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 в муниципальном районе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7C05" w:rsidRDefault="00987C05" w:rsidP="0098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состав комиссии по обеспечению безопасности дорожного движения в муниципальном районе, утвержденный постановлением Администрации муниципального района от24.04.2006г. №88, изложив его в редакции:</w:t>
      </w:r>
    </w:p>
    <w:p w:rsidR="00987C05" w:rsidRDefault="003A631C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7C05">
        <w:rPr>
          <w:rFonts w:ascii="Times New Roman" w:hAnsi="Times New Roman" w:cs="Times New Roman"/>
          <w:sz w:val="28"/>
          <w:szCs w:val="28"/>
        </w:rPr>
        <w:t xml:space="preserve">Маслов Н.А. –Глава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87C05">
        <w:rPr>
          <w:rFonts w:ascii="Times New Roman" w:hAnsi="Times New Roman" w:cs="Times New Roman"/>
          <w:sz w:val="28"/>
          <w:szCs w:val="28"/>
        </w:rPr>
        <w:t>айона, председатель комиссии.</w:t>
      </w:r>
    </w:p>
    <w:p w:rsidR="00C50EF3" w:rsidRDefault="00C50EF3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 Д.Б.- заместитель Главы </w:t>
      </w:r>
      <w:r w:rsidR="00E466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r w:rsidR="003A631C">
        <w:rPr>
          <w:rFonts w:ascii="Times New Roman" w:hAnsi="Times New Roman" w:cs="Times New Roman"/>
          <w:sz w:val="28"/>
          <w:szCs w:val="28"/>
        </w:rPr>
        <w:t>,</w:t>
      </w:r>
    </w:p>
    <w:p w:rsidR="00987C05" w:rsidRDefault="00987C05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631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</w:p>
    <w:p w:rsidR="00C50EF3" w:rsidRDefault="00C50EF3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Коцин П.А. -   заместитель Главы администрации муниципального района, председатель комитета по управлению имуществом </w:t>
      </w:r>
      <w:r w:rsidR="003A6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  муниципального района, заместитель председателя комиссии</w:t>
      </w:r>
    </w:p>
    <w:p w:rsidR="00C50EF3" w:rsidRDefault="00C50EF3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Жигачев В.С. -   ведущий специалист </w:t>
      </w:r>
      <w:r w:rsidR="003A6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района, секретарь комиссии</w:t>
      </w:r>
    </w:p>
    <w:p w:rsidR="00987C05" w:rsidRDefault="00987C05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50EF3" w:rsidRDefault="00C50EF3" w:rsidP="00C50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65E" w:rsidRDefault="00E4665E" w:rsidP="00E46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В.В. –главный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нспектор, специалист-эксперт  Гостехнадзора по Маловишерскому району Новгородской области (по согласованию).</w:t>
      </w:r>
    </w:p>
    <w:p w:rsidR="00C50EF3" w:rsidRDefault="00C50EF3" w:rsidP="00C50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Ермолаева И.Б.. –председатель комитета образования и молодежной политики </w:t>
      </w:r>
      <w:r w:rsidR="003A6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Журавлева Л.Н.- заведующая отделом градостроительства и дорожного хозяйства </w:t>
      </w:r>
      <w:r w:rsidR="003A6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3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63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631C">
        <w:rPr>
          <w:rFonts w:ascii="Times New Roman" w:hAnsi="Times New Roman" w:cs="Times New Roman"/>
          <w:sz w:val="28"/>
          <w:szCs w:val="28"/>
        </w:rPr>
        <w:t>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А.А. – Глава Большевишерского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63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63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631C">
        <w:rPr>
          <w:rFonts w:ascii="Times New Roman" w:hAnsi="Times New Roman" w:cs="Times New Roman"/>
          <w:sz w:val="28"/>
          <w:szCs w:val="28"/>
        </w:rPr>
        <w:t>о согласованию).</w:t>
      </w:r>
    </w:p>
    <w:p w:rsidR="00C50EF3" w:rsidRDefault="00A10394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Завалишин О.И.</w:t>
      </w:r>
      <w:r w:rsidR="00C50EF3">
        <w:rPr>
          <w:rFonts w:ascii="Times New Roman" w:hAnsi="Times New Roman" w:cs="Times New Roman"/>
          <w:sz w:val="28"/>
          <w:szCs w:val="28"/>
        </w:rPr>
        <w:t>. –</w:t>
      </w:r>
      <w:r w:rsidR="003C7448">
        <w:rPr>
          <w:rFonts w:ascii="Times New Roman" w:hAnsi="Times New Roman" w:cs="Times New Roman"/>
          <w:sz w:val="28"/>
          <w:szCs w:val="28"/>
        </w:rPr>
        <w:t>начальника участка ООО «НДКС»</w:t>
      </w:r>
      <w:r w:rsidR="003A631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Лазаренко Л.А. –заведующая отделом городского хозяйства </w:t>
      </w:r>
      <w:r w:rsidR="003A6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Лашманов Е.Н.- </w:t>
      </w:r>
      <w:r w:rsidR="003A63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ОГИБДД ОМВД</w:t>
      </w:r>
      <w:r w:rsidR="00185F53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по Маловишерскому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5F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5F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5F53">
        <w:rPr>
          <w:rFonts w:ascii="Times New Roman" w:hAnsi="Times New Roman" w:cs="Times New Roman"/>
          <w:sz w:val="28"/>
          <w:szCs w:val="28"/>
        </w:rPr>
        <w:t>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Прокофьева Р.В.- </w:t>
      </w:r>
      <w:r w:rsidR="00185F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врач ГОБУЗ «Маловишерская ЦРБ»</w:t>
      </w:r>
      <w:r w:rsidR="00185F5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Маршалов А.В. –Глава Бургинского сельского поселения</w:t>
      </w:r>
      <w:r w:rsidR="00185F5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В.В. –директор муниципального бюджетного учреждения «Центр финансового, методического и хозяйственного обслуживания образовательных учреждений»</w:t>
      </w:r>
      <w:r w:rsidR="00185F5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В.Ю.- </w:t>
      </w:r>
      <w:r w:rsidR="00C850C3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185F5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Т.В. –Глава Веребьинского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5F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5F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5F53">
        <w:rPr>
          <w:rFonts w:ascii="Times New Roman" w:hAnsi="Times New Roman" w:cs="Times New Roman"/>
          <w:sz w:val="28"/>
          <w:szCs w:val="28"/>
        </w:rPr>
        <w:t>о согласованию).</w:t>
      </w:r>
    </w:p>
    <w:p w:rsidR="00C50EF3" w:rsidRDefault="00C50EF3" w:rsidP="00C50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Е.В. –</w:t>
      </w:r>
      <w:r w:rsidR="00185F53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отдела </w:t>
      </w:r>
      <w:r w:rsidR="00185F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Маловишерского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85F5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7C05" w:rsidRDefault="00987C05" w:rsidP="0098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постановление в бюллетене «Возрождение»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Н.А. Маслов.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отдел                          </w:t>
      </w:r>
      <w:r w:rsidR="00C50EF3">
        <w:rPr>
          <w:rFonts w:ascii="Times New Roman" w:hAnsi="Times New Roman" w:cs="Times New Roman"/>
          <w:sz w:val="28"/>
          <w:szCs w:val="28"/>
        </w:rPr>
        <w:t>Филимонова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</w:t>
      </w:r>
      <w:r w:rsidR="00185F53">
        <w:rPr>
          <w:rFonts w:ascii="Times New Roman" w:hAnsi="Times New Roman" w:cs="Times New Roman"/>
          <w:sz w:val="28"/>
          <w:szCs w:val="28"/>
        </w:rPr>
        <w:t>Д.Б. Платонов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подготовил Жигачев В.С.</w:t>
      </w:r>
    </w:p>
    <w:p w:rsidR="00987C05" w:rsidRDefault="00987C05" w:rsidP="00987C0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т.34-456</w:t>
      </w:r>
    </w:p>
    <w:p w:rsidR="00981FB9" w:rsidRDefault="00981FB9"/>
    <w:sectPr w:rsidR="00981FB9" w:rsidSect="001B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7C05"/>
    <w:rsid w:val="00185F53"/>
    <w:rsid w:val="001B6A52"/>
    <w:rsid w:val="003A631C"/>
    <w:rsid w:val="003C7448"/>
    <w:rsid w:val="005434CC"/>
    <w:rsid w:val="006745D4"/>
    <w:rsid w:val="007921EA"/>
    <w:rsid w:val="00981FB9"/>
    <w:rsid w:val="00987C05"/>
    <w:rsid w:val="00A10394"/>
    <w:rsid w:val="00C50EF3"/>
    <w:rsid w:val="00C850C3"/>
    <w:rsid w:val="00E4665E"/>
    <w:rsid w:val="00E6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13</cp:revision>
  <cp:lastPrinted>2019-06-26T05:20:00Z</cp:lastPrinted>
  <dcterms:created xsi:type="dcterms:W3CDTF">2019-03-26T10:02:00Z</dcterms:created>
  <dcterms:modified xsi:type="dcterms:W3CDTF">2019-06-26T05:21:00Z</dcterms:modified>
</cp:coreProperties>
</file>